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F" w:rsidRPr="00A80DEA" w:rsidRDefault="00123112" w:rsidP="001231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>АДМИНИСТРАЦИЯ</w:t>
      </w:r>
    </w:p>
    <w:p w:rsidR="00123112" w:rsidRPr="00A80DEA" w:rsidRDefault="00123112" w:rsidP="001231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>СЕЙМСКОГО СЕЛЬСОВЕТА</w:t>
      </w:r>
    </w:p>
    <w:p w:rsidR="00F7556E" w:rsidRPr="00A80DEA" w:rsidRDefault="00123112" w:rsidP="00D94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>МАНТ</w:t>
      </w:r>
      <w:r w:rsidR="00F7556E" w:rsidRPr="00A80DEA">
        <w:rPr>
          <w:rFonts w:ascii="Arial" w:hAnsi="Arial" w:cs="Arial"/>
          <w:b/>
          <w:sz w:val="32"/>
          <w:szCs w:val="32"/>
        </w:rPr>
        <w:t>УРОВСКОГО РАЙОНА КУРСКОЙ ОБЛАСТИ</w:t>
      </w:r>
    </w:p>
    <w:p w:rsidR="00123112" w:rsidRPr="00A80DEA" w:rsidRDefault="001231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>ПОСТАНОВЛЕНИЕ</w:t>
      </w:r>
    </w:p>
    <w:p w:rsidR="00123112" w:rsidRPr="00A80DEA" w:rsidRDefault="0012311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3112" w:rsidRPr="00A80DEA" w:rsidRDefault="002D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 xml:space="preserve">от  02 декабря </w:t>
      </w:r>
      <w:r w:rsidR="00123112" w:rsidRPr="00A80DEA">
        <w:rPr>
          <w:rFonts w:ascii="Arial" w:hAnsi="Arial" w:cs="Arial"/>
          <w:b/>
          <w:sz w:val="32"/>
          <w:szCs w:val="32"/>
        </w:rPr>
        <w:t xml:space="preserve"> 2019 года №117</w:t>
      </w:r>
    </w:p>
    <w:p w:rsidR="002D3936" w:rsidRPr="00A80DEA" w:rsidRDefault="002D393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3112" w:rsidRPr="00A80DEA" w:rsidRDefault="001231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 xml:space="preserve">О внесение изменений  в Перечень должностей муниципальной </w:t>
      </w:r>
      <w:proofErr w:type="gramStart"/>
      <w:r w:rsidRPr="00A80DEA">
        <w:rPr>
          <w:rFonts w:ascii="Arial" w:hAnsi="Arial" w:cs="Arial"/>
          <w:b/>
          <w:sz w:val="32"/>
          <w:szCs w:val="32"/>
        </w:rPr>
        <w:t>службы</w:t>
      </w:r>
      <w:proofErr w:type="gramEnd"/>
      <w:r w:rsidRPr="00A80DEA">
        <w:rPr>
          <w:rFonts w:ascii="Arial" w:hAnsi="Arial" w:cs="Arial"/>
          <w:b/>
          <w:sz w:val="32"/>
          <w:szCs w:val="32"/>
        </w:rPr>
        <w:t xml:space="preserve"> при замещение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указанные сведения своих супруга (супруги) и несовершеннолетних детей, утвержденный постановлением Администрации Сеймского сельсовета</w:t>
      </w:r>
    </w:p>
    <w:p w:rsidR="00123112" w:rsidRPr="00A80DEA" w:rsidRDefault="00123112" w:rsidP="00F7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0DEA">
        <w:rPr>
          <w:rFonts w:ascii="Arial" w:hAnsi="Arial" w:cs="Arial"/>
          <w:b/>
          <w:sz w:val="32"/>
          <w:szCs w:val="32"/>
        </w:rPr>
        <w:t>Мантуровского района Курской области №35 от 23 мая 2019 года</w:t>
      </w:r>
    </w:p>
    <w:p w:rsidR="002D3936" w:rsidRPr="00A80DEA" w:rsidRDefault="002D3936" w:rsidP="00F75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3112" w:rsidRPr="00A80DEA" w:rsidRDefault="00123112" w:rsidP="001231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b/>
          <w:sz w:val="24"/>
          <w:szCs w:val="24"/>
        </w:rPr>
        <w:tab/>
      </w:r>
      <w:proofErr w:type="gramStart"/>
      <w:r w:rsidRPr="00A80DEA">
        <w:rPr>
          <w:rFonts w:ascii="Arial" w:hAnsi="Arial" w:cs="Arial"/>
          <w:sz w:val="24"/>
          <w:szCs w:val="24"/>
        </w:rPr>
        <w:t>Рассмотрев  Представление Прокурора Мантуровского района №72-2019 от 23 ноября 2019 года об устранении нарушений законодательства о противодействии коррупции и в соответствии  Федерального закона №131-ФЗ от 06.10.2003 года «</w:t>
      </w:r>
      <w:r w:rsidR="007E66CD" w:rsidRPr="00A80DE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Федерального  закона от 02.03.2007 года №25-ФЗ « О муниципальной службе в Российской Федерации», Федерального закона  от 25.12.2008 года №273 –ФЗ «О противодействии коррупции», Администрации Сеймского</w:t>
      </w:r>
      <w:proofErr w:type="gramEnd"/>
      <w:r w:rsidR="007E66CD" w:rsidRPr="00A80DEA">
        <w:rPr>
          <w:rFonts w:ascii="Arial" w:hAnsi="Arial" w:cs="Arial"/>
          <w:sz w:val="24"/>
          <w:szCs w:val="24"/>
        </w:rPr>
        <w:t xml:space="preserve"> сельсовета Мантуровского района, Постановляет:</w:t>
      </w:r>
    </w:p>
    <w:p w:rsidR="00967861" w:rsidRPr="00A80DEA" w:rsidRDefault="007E66CD" w:rsidP="002D3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sz w:val="24"/>
          <w:szCs w:val="24"/>
        </w:rPr>
        <w:tab/>
        <w:t xml:space="preserve">1. Исключить из Перечень должностей муниципальной </w:t>
      </w:r>
      <w:proofErr w:type="gramStart"/>
      <w:r w:rsidRPr="00A80DEA">
        <w:rPr>
          <w:rFonts w:ascii="Arial" w:hAnsi="Arial" w:cs="Arial"/>
          <w:sz w:val="24"/>
          <w:szCs w:val="24"/>
        </w:rPr>
        <w:t>службы</w:t>
      </w:r>
      <w:proofErr w:type="gramEnd"/>
      <w:r w:rsidRPr="00A80DEA">
        <w:rPr>
          <w:rFonts w:ascii="Arial" w:hAnsi="Arial" w:cs="Arial"/>
          <w:sz w:val="24"/>
          <w:szCs w:val="24"/>
        </w:rPr>
        <w:t xml:space="preserve"> при замещение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указанные сведения своих супруга (супруги) и несовершеннолетних детей, утвержденный постановлением Администрации Сеймского сельсовета Мантуровского района Курской области №35 от 23 мая 2019 года</w:t>
      </w:r>
      <w:r w:rsidR="00F7556E" w:rsidRPr="00A80DEA">
        <w:rPr>
          <w:rFonts w:ascii="Arial" w:hAnsi="Arial" w:cs="Arial"/>
          <w:sz w:val="24"/>
          <w:szCs w:val="24"/>
        </w:rPr>
        <w:t>, должность Главы муниципального образования «</w:t>
      </w:r>
      <w:proofErr w:type="spellStart"/>
      <w:r w:rsidR="00F7556E" w:rsidRPr="00A80DEA">
        <w:rPr>
          <w:rFonts w:ascii="Arial" w:hAnsi="Arial" w:cs="Arial"/>
          <w:sz w:val="24"/>
          <w:szCs w:val="24"/>
        </w:rPr>
        <w:t>Сеймский</w:t>
      </w:r>
      <w:proofErr w:type="spellEnd"/>
      <w:r w:rsidR="00F7556E" w:rsidRPr="00A80DEA">
        <w:rPr>
          <w:rFonts w:ascii="Arial" w:hAnsi="Arial" w:cs="Arial"/>
          <w:sz w:val="24"/>
          <w:szCs w:val="24"/>
        </w:rPr>
        <w:t xml:space="preserve"> сельсовет»</w:t>
      </w:r>
    </w:p>
    <w:p w:rsidR="00967861" w:rsidRPr="00A80DEA" w:rsidRDefault="00967861" w:rsidP="002D3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A80D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D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2D3936" w:rsidRPr="00A80DEA">
        <w:rPr>
          <w:rFonts w:ascii="Arial" w:hAnsi="Arial" w:cs="Arial"/>
          <w:sz w:val="24"/>
          <w:szCs w:val="24"/>
        </w:rPr>
        <w:t>.</w:t>
      </w:r>
    </w:p>
    <w:p w:rsidR="00967861" w:rsidRPr="00A80DEA" w:rsidRDefault="00967861" w:rsidP="002D3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sz w:val="24"/>
          <w:szCs w:val="24"/>
        </w:rPr>
        <w:t xml:space="preserve">    3. Постановление  вступает в силу со дня его официального обнародования.</w:t>
      </w:r>
    </w:p>
    <w:p w:rsidR="00D942EE" w:rsidRPr="00A80DEA" w:rsidRDefault="00D942EE" w:rsidP="002D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66CD" w:rsidRPr="00A80DEA" w:rsidRDefault="007E66CD" w:rsidP="002D3936">
      <w:pPr>
        <w:spacing w:after="0"/>
        <w:rPr>
          <w:rFonts w:ascii="Arial" w:hAnsi="Arial" w:cs="Arial"/>
          <w:b/>
          <w:sz w:val="24"/>
          <w:szCs w:val="24"/>
        </w:rPr>
      </w:pPr>
    </w:p>
    <w:p w:rsidR="007E66CD" w:rsidRPr="00A80DEA" w:rsidRDefault="00967861" w:rsidP="001231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sz w:val="24"/>
          <w:szCs w:val="24"/>
        </w:rPr>
        <w:t>Глава  Сеймского  сельсовета</w:t>
      </w:r>
    </w:p>
    <w:p w:rsidR="00967861" w:rsidRPr="00123112" w:rsidRDefault="00967861" w:rsidP="001231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DEA">
        <w:rPr>
          <w:rFonts w:ascii="Arial" w:hAnsi="Arial" w:cs="Arial"/>
          <w:sz w:val="24"/>
          <w:szCs w:val="24"/>
        </w:rPr>
        <w:t>Мантуровского района                                                                       А.Н.Ук</w:t>
      </w:r>
      <w:r>
        <w:rPr>
          <w:rFonts w:ascii="Arial" w:hAnsi="Arial" w:cs="Arial"/>
          <w:sz w:val="24"/>
          <w:szCs w:val="24"/>
        </w:rPr>
        <w:t>олов</w:t>
      </w:r>
    </w:p>
    <w:sectPr w:rsidR="00967861" w:rsidRPr="00123112" w:rsidSect="00A80D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112"/>
    <w:rsid w:val="00123112"/>
    <w:rsid w:val="002D3936"/>
    <w:rsid w:val="007E66CD"/>
    <w:rsid w:val="00967861"/>
    <w:rsid w:val="00A35B8F"/>
    <w:rsid w:val="00A80DEA"/>
    <w:rsid w:val="00B869A8"/>
    <w:rsid w:val="00BC3CE8"/>
    <w:rsid w:val="00C27348"/>
    <w:rsid w:val="00CB6A10"/>
    <w:rsid w:val="00D942EE"/>
    <w:rsid w:val="00E9319F"/>
    <w:rsid w:val="00F7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5086-9346-44EA-92CC-805E108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10</cp:revision>
  <cp:lastPrinted>2019-12-11T11:16:00Z</cp:lastPrinted>
  <dcterms:created xsi:type="dcterms:W3CDTF">2019-12-09T08:46:00Z</dcterms:created>
  <dcterms:modified xsi:type="dcterms:W3CDTF">2020-01-09T08:09:00Z</dcterms:modified>
</cp:coreProperties>
</file>